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04B" w:rsidRPr="00F94272" w:rsidRDefault="0083604B" w:rsidP="00F94272">
      <w:pPr>
        <w:jc w:val="center"/>
        <w:rPr>
          <w:b/>
          <w:u w:val="single"/>
        </w:rPr>
      </w:pPr>
      <w:r w:rsidRPr="00F94272">
        <w:rPr>
          <w:b/>
          <w:u w:val="single"/>
        </w:rPr>
        <w:t>RESOURCES IN NIGERIA</w:t>
      </w:r>
    </w:p>
    <w:p w:rsidR="0083604B" w:rsidRPr="00F94272" w:rsidRDefault="0083604B" w:rsidP="0083604B">
      <w:r w:rsidRPr="00F94272">
        <w:t>Resources in Nigeria include:</w:t>
      </w:r>
    </w:p>
    <w:p w:rsidR="0083604B" w:rsidRPr="00F94272" w:rsidRDefault="0083604B" w:rsidP="0083604B">
      <w:pPr>
        <w:pStyle w:val="ListParagraph"/>
        <w:numPr>
          <w:ilvl w:val="0"/>
          <w:numId w:val="3"/>
        </w:numPr>
      </w:pPr>
      <w:r w:rsidRPr="00F94272">
        <w:t xml:space="preserve">Mineral resources </w:t>
      </w:r>
    </w:p>
    <w:p w:rsidR="0083604B" w:rsidRPr="00F94272" w:rsidRDefault="0083604B" w:rsidP="0083604B">
      <w:pPr>
        <w:pStyle w:val="ListParagraph"/>
        <w:numPr>
          <w:ilvl w:val="0"/>
          <w:numId w:val="3"/>
        </w:numPr>
      </w:pPr>
      <w:r w:rsidRPr="00F94272">
        <w:t xml:space="preserve">Power Resources </w:t>
      </w:r>
    </w:p>
    <w:p w:rsidR="0083604B" w:rsidRPr="00F94272" w:rsidRDefault="0083604B" w:rsidP="0083604B">
      <w:pPr>
        <w:pStyle w:val="ListParagraph"/>
        <w:numPr>
          <w:ilvl w:val="0"/>
          <w:numId w:val="3"/>
        </w:numPr>
      </w:pPr>
      <w:r w:rsidRPr="00F94272">
        <w:t xml:space="preserve">Water and vegetation resources </w:t>
      </w:r>
    </w:p>
    <w:p w:rsidR="0083604B" w:rsidRPr="00F94272" w:rsidRDefault="0083604B" w:rsidP="0083604B">
      <w:pPr>
        <w:rPr>
          <w:b/>
        </w:rPr>
      </w:pPr>
      <w:r w:rsidRPr="00F94272">
        <w:rPr>
          <w:b/>
        </w:rPr>
        <w:t xml:space="preserve">MINERAL RESOURCES: </w:t>
      </w:r>
    </w:p>
    <w:p w:rsidR="0083604B" w:rsidRPr="00F94272" w:rsidRDefault="0083604B" w:rsidP="0083604B">
      <w:r w:rsidRPr="00F94272">
        <w:t>The table below minerals resources found in Nigeria.</w:t>
      </w:r>
    </w:p>
    <w:tbl>
      <w:tblPr>
        <w:tblStyle w:val="TableGrid"/>
        <w:tblW w:w="0" w:type="auto"/>
        <w:tblLook w:val="04A0"/>
      </w:tblPr>
      <w:tblGrid>
        <w:gridCol w:w="1908"/>
        <w:gridCol w:w="4590"/>
        <w:gridCol w:w="2690"/>
      </w:tblGrid>
      <w:tr w:rsidR="0083604B" w:rsidRPr="00F94272" w:rsidTr="00F94272">
        <w:tc>
          <w:tcPr>
            <w:tcW w:w="1908" w:type="dxa"/>
            <w:tcBorders>
              <w:right w:val="single" w:sz="4" w:space="0" w:color="auto"/>
            </w:tcBorders>
          </w:tcPr>
          <w:p w:rsidR="0083604B" w:rsidRPr="00F94272" w:rsidRDefault="0083604B" w:rsidP="003B2DB9">
            <w:r w:rsidRPr="00F94272">
              <w:t xml:space="preserve">Mineral Resources </w:t>
            </w:r>
          </w:p>
        </w:tc>
        <w:tc>
          <w:tcPr>
            <w:tcW w:w="4590" w:type="dxa"/>
            <w:tcBorders>
              <w:left w:val="single" w:sz="4" w:space="0" w:color="auto"/>
            </w:tcBorders>
          </w:tcPr>
          <w:p w:rsidR="0083604B" w:rsidRPr="00F94272" w:rsidRDefault="0083604B" w:rsidP="003B2DB9">
            <w:r w:rsidRPr="00F94272">
              <w:t xml:space="preserve">Location </w:t>
            </w:r>
          </w:p>
        </w:tc>
        <w:tc>
          <w:tcPr>
            <w:tcW w:w="2690" w:type="dxa"/>
          </w:tcPr>
          <w:p w:rsidR="0083604B" w:rsidRPr="00F94272" w:rsidRDefault="00F94272" w:rsidP="003B2DB9">
            <w:r>
              <w:t>Type of Rock</w:t>
            </w:r>
            <w:r w:rsidR="0083604B" w:rsidRPr="00F94272">
              <w:t xml:space="preserve"> </w:t>
            </w:r>
          </w:p>
        </w:tc>
      </w:tr>
      <w:tr w:rsidR="0083604B" w:rsidRPr="00F94272" w:rsidTr="00F94272">
        <w:tc>
          <w:tcPr>
            <w:tcW w:w="1908" w:type="dxa"/>
            <w:tcBorders>
              <w:right w:val="single" w:sz="4" w:space="0" w:color="auto"/>
            </w:tcBorders>
          </w:tcPr>
          <w:p w:rsidR="0083604B" w:rsidRPr="00F94272" w:rsidRDefault="0083604B" w:rsidP="003B2DB9">
            <w:r w:rsidRPr="00F94272">
              <w:t>Coal</w:t>
            </w:r>
          </w:p>
        </w:tc>
        <w:tc>
          <w:tcPr>
            <w:tcW w:w="4590" w:type="dxa"/>
            <w:tcBorders>
              <w:left w:val="single" w:sz="4" w:space="0" w:color="auto"/>
            </w:tcBorders>
          </w:tcPr>
          <w:p w:rsidR="0083604B" w:rsidRPr="00F94272" w:rsidRDefault="0083604B" w:rsidP="003B2DB9">
            <w:r w:rsidRPr="00F94272">
              <w:t xml:space="preserve">Enugu and </w:t>
            </w:r>
            <w:proofErr w:type="spellStart"/>
            <w:r w:rsidRPr="00F94272">
              <w:t>Okaba</w:t>
            </w:r>
            <w:proofErr w:type="spellEnd"/>
            <w:r w:rsidRPr="00F94272">
              <w:t xml:space="preserve"> in Benue</w:t>
            </w:r>
          </w:p>
        </w:tc>
        <w:tc>
          <w:tcPr>
            <w:tcW w:w="2690" w:type="dxa"/>
          </w:tcPr>
          <w:p w:rsidR="0083604B" w:rsidRPr="00F94272" w:rsidRDefault="0083604B" w:rsidP="003B2DB9">
            <w:r w:rsidRPr="00F94272">
              <w:t>Sedimentary rock</w:t>
            </w:r>
          </w:p>
        </w:tc>
      </w:tr>
      <w:tr w:rsidR="0083604B" w:rsidRPr="00F94272" w:rsidTr="00F94272">
        <w:tc>
          <w:tcPr>
            <w:tcW w:w="1908" w:type="dxa"/>
            <w:tcBorders>
              <w:right w:val="single" w:sz="4" w:space="0" w:color="auto"/>
            </w:tcBorders>
          </w:tcPr>
          <w:p w:rsidR="0083604B" w:rsidRPr="00F94272" w:rsidRDefault="0083604B" w:rsidP="003B2DB9">
            <w:r w:rsidRPr="00F94272">
              <w:t>Iron ore</w:t>
            </w:r>
          </w:p>
        </w:tc>
        <w:tc>
          <w:tcPr>
            <w:tcW w:w="4590" w:type="dxa"/>
            <w:tcBorders>
              <w:left w:val="single" w:sz="4" w:space="0" w:color="auto"/>
            </w:tcBorders>
          </w:tcPr>
          <w:p w:rsidR="0083604B" w:rsidRPr="00F94272" w:rsidRDefault="0083604B" w:rsidP="003B2DB9">
            <w:proofErr w:type="spellStart"/>
            <w:r w:rsidRPr="00F94272">
              <w:t>Itakpe</w:t>
            </w:r>
            <w:proofErr w:type="spellEnd"/>
            <w:r w:rsidRPr="00F94272">
              <w:t xml:space="preserve"> in </w:t>
            </w:r>
            <w:proofErr w:type="spellStart"/>
            <w:r w:rsidRPr="00F94272">
              <w:t>Kogi</w:t>
            </w:r>
            <w:proofErr w:type="spellEnd"/>
            <w:r w:rsidRPr="00F94272">
              <w:t xml:space="preserve"> and </w:t>
            </w:r>
            <w:proofErr w:type="spellStart"/>
            <w:r w:rsidRPr="00F94272">
              <w:t>Aladja</w:t>
            </w:r>
            <w:proofErr w:type="spellEnd"/>
            <w:r w:rsidRPr="00F94272">
              <w:t xml:space="preserve"> in Delta </w:t>
            </w:r>
          </w:p>
        </w:tc>
        <w:tc>
          <w:tcPr>
            <w:tcW w:w="2690" w:type="dxa"/>
          </w:tcPr>
          <w:p w:rsidR="0083604B" w:rsidRPr="00F94272" w:rsidRDefault="0083604B" w:rsidP="003B2DB9">
            <w:r w:rsidRPr="00F94272">
              <w:t>Basement complex rock</w:t>
            </w:r>
          </w:p>
        </w:tc>
      </w:tr>
      <w:tr w:rsidR="0083604B" w:rsidRPr="00F94272" w:rsidTr="00F94272">
        <w:tc>
          <w:tcPr>
            <w:tcW w:w="1908" w:type="dxa"/>
            <w:tcBorders>
              <w:right w:val="single" w:sz="4" w:space="0" w:color="auto"/>
            </w:tcBorders>
          </w:tcPr>
          <w:p w:rsidR="0083604B" w:rsidRPr="00F94272" w:rsidRDefault="0083604B" w:rsidP="003B2DB9">
            <w:r w:rsidRPr="00F94272">
              <w:t xml:space="preserve">Limestone </w:t>
            </w:r>
          </w:p>
        </w:tc>
        <w:tc>
          <w:tcPr>
            <w:tcW w:w="4590" w:type="dxa"/>
            <w:tcBorders>
              <w:left w:val="single" w:sz="4" w:space="0" w:color="auto"/>
              <w:bottom w:val="single" w:sz="4" w:space="0" w:color="auto"/>
            </w:tcBorders>
          </w:tcPr>
          <w:p w:rsidR="0083604B" w:rsidRPr="00F94272" w:rsidRDefault="0083604B" w:rsidP="003B2DB9">
            <w:proofErr w:type="spellStart"/>
            <w:r w:rsidRPr="00F94272">
              <w:t>Ewekoro</w:t>
            </w:r>
            <w:proofErr w:type="spellEnd"/>
            <w:r w:rsidRPr="00F94272">
              <w:t xml:space="preserve"> and </w:t>
            </w:r>
            <w:proofErr w:type="spellStart"/>
            <w:r w:rsidRPr="00F94272">
              <w:t>Shagami</w:t>
            </w:r>
            <w:proofErr w:type="spellEnd"/>
            <w:r w:rsidRPr="00F94272">
              <w:t xml:space="preserve"> in </w:t>
            </w:r>
            <w:proofErr w:type="spellStart"/>
            <w:r w:rsidRPr="00F94272">
              <w:t>Ogun</w:t>
            </w:r>
            <w:proofErr w:type="spellEnd"/>
            <w:r w:rsidRPr="00F94272">
              <w:t xml:space="preserve"> State. </w:t>
            </w:r>
            <w:proofErr w:type="spellStart"/>
            <w:r w:rsidRPr="00F94272">
              <w:t>Ukipilla</w:t>
            </w:r>
            <w:proofErr w:type="spellEnd"/>
            <w:r w:rsidRPr="00F94272">
              <w:t xml:space="preserve"> in Edo State, </w:t>
            </w:r>
            <w:proofErr w:type="spellStart"/>
            <w:r w:rsidRPr="00F94272">
              <w:t>Nkalagwu</w:t>
            </w:r>
            <w:proofErr w:type="spellEnd"/>
            <w:r w:rsidRPr="00F94272">
              <w:t xml:space="preserve"> in </w:t>
            </w:r>
            <w:proofErr w:type="spellStart"/>
            <w:r w:rsidRPr="00F94272">
              <w:t>Anambra</w:t>
            </w:r>
            <w:proofErr w:type="spellEnd"/>
            <w:r w:rsidRPr="00F94272">
              <w:t>. Also foun</w:t>
            </w:r>
            <w:r w:rsidR="00F94272">
              <w:t>d</w:t>
            </w:r>
            <w:r w:rsidRPr="00F94272">
              <w:t xml:space="preserve"> in Benue, </w:t>
            </w:r>
            <w:proofErr w:type="spellStart"/>
            <w:r w:rsidRPr="00F94272">
              <w:t>Calabar</w:t>
            </w:r>
            <w:proofErr w:type="spellEnd"/>
            <w:r w:rsidRPr="00F94272">
              <w:t xml:space="preserve"> and </w:t>
            </w:r>
            <w:proofErr w:type="spellStart"/>
            <w:r w:rsidRPr="00F94272">
              <w:t>Sokoto</w:t>
            </w:r>
            <w:proofErr w:type="spellEnd"/>
            <w:r w:rsidRPr="00F94272">
              <w:t xml:space="preserve"> </w:t>
            </w:r>
          </w:p>
        </w:tc>
        <w:tc>
          <w:tcPr>
            <w:tcW w:w="2690" w:type="dxa"/>
          </w:tcPr>
          <w:p w:rsidR="0083604B" w:rsidRPr="00F94272" w:rsidRDefault="0083604B" w:rsidP="003B2DB9">
            <w:r w:rsidRPr="00F94272">
              <w:t>Sedimentary Rock</w:t>
            </w:r>
          </w:p>
        </w:tc>
      </w:tr>
      <w:tr w:rsidR="0083604B" w:rsidRPr="00F94272" w:rsidTr="00F94272">
        <w:trPr>
          <w:trHeight w:val="542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4B" w:rsidRPr="00F94272" w:rsidRDefault="0083604B" w:rsidP="003B2DB9">
            <w:r w:rsidRPr="00F94272">
              <w:t xml:space="preserve">Lead and </w:t>
            </w:r>
            <w:r w:rsidR="00F94272">
              <w:t>Z</w:t>
            </w:r>
            <w:r w:rsidR="00F94272" w:rsidRPr="00F94272">
              <w:t>inc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04B" w:rsidRPr="00F94272" w:rsidRDefault="0083604B" w:rsidP="003B2DB9">
            <w:proofErr w:type="spellStart"/>
            <w:r w:rsidRPr="00F94272">
              <w:t>Abakaliliki</w:t>
            </w:r>
            <w:proofErr w:type="spellEnd"/>
            <w:r w:rsidRPr="00F94272">
              <w:t xml:space="preserve"> in </w:t>
            </w:r>
            <w:proofErr w:type="spellStart"/>
            <w:r w:rsidRPr="00F94272">
              <w:t>Ebonyi</w:t>
            </w:r>
            <w:proofErr w:type="spellEnd"/>
            <w:r w:rsidRPr="00F94272">
              <w:t xml:space="preserve"> State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3604B" w:rsidRPr="00F94272" w:rsidRDefault="0083604B" w:rsidP="003B2DB9">
            <w:r w:rsidRPr="00F94272">
              <w:t>Sedimentary Rock</w:t>
            </w:r>
          </w:p>
        </w:tc>
      </w:tr>
      <w:tr w:rsidR="0083604B" w:rsidRPr="00F94272" w:rsidTr="00F94272">
        <w:trPr>
          <w:trHeight w:val="102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04B" w:rsidRPr="00F94272" w:rsidRDefault="0083604B" w:rsidP="003B2DB9">
            <w:r w:rsidRPr="00F94272">
              <w:t xml:space="preserve">Tin and </w:t>
            </w:r>
            <w:proofErr w:type="spellStart"/>
            <w:r w:rsidR="00F94272">
              <w:t>Columbit</w:t>
            </w:r>
            <w:r w:rsidR="00F94272" w:rsidRPr="00F94272">
              <w:t>e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</w:tcBorders>
          </w:tcPr>
          <w:p w:rsidR="0083604B" w:rsidRPr="00F94272" w:rsidRDefault="0083604B" w:rsidP="003B2DB9">
            <w:proofErr w:type="spellStart"/>
            <w:r w:rsidRPr="00F94272">
              <w:t>Jos</w:t>
            </w:r>
            <w:proofErr w:type="spellEnd"/>
            <w:r w:rsidRPr="00F94272">
              <w:t xml:space="preserve"> in Plateau State</w:t>
            </w: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83604B" w:rsidRPr="00F94272" w:rsidRDefault="0083604B" w:rsidP="003B2DB9">
            <w:r w:rsidRPr="00F94272">
              <w:t xml:space="preserve">Basement complex Rock </w:t>
            </w:r>
          </w:p>
        </w:tc>
      </w:tr>
      <w:tr w:rsidR="0083604B" w:rsidRPr="00F94272" w:rsidTr="00F94272">
        <w:tc>
          <w:tcPr>
            <w:tcW w:w="1908" w:type="dxa"/>
            <w:tcBorders>
              <w:right w:val="single" w:sz="4" w:space="0" w:color="auto"/>
            </w:tcBorders>
          </w:tcPr>
          <w:p w:rsidR="0083604B" w:rsidRPr="00F94272" w:rsidRDefault="0083604B" w:rsidP="003B2DB9">
            <w:r w:rsidRPr="00F94272">
              <w:t xml:space="preserve">Petroleum/ crude oil and gas </w:t>
            </w:r>
          </w:p>
        </w:tc>
        <w:tc>
          <w:tcPr>
            <w:tcW w:w="4590" w:type="dxa"/>
            <w:tcBorders>
              <w:left w:val="single" w:sz="4" w:space="0" w:color="auto"/>
            </w:tcBorders>
          </w:tcPr>
          <w:p w:rsidR="0083604B" w:rsidRPr="00F94272" w:rsidRDefault="0083604B" w:rsidP="003B2DB9">
            <w:pPr>
              <w:jc w:val="both"/>
            </w:pPr>
            <w:r w:rsidRPr="00F94272">
              <w:t xml:space="preserve">Port Harcourt, </w:t>
            </w:r>
            <w:proofErr w:type="spellStart"/>
            <w:r w:rsidRPr="00F94272">
              <w:t>Warri</w:t>
            </w:r>
            <w:proofErr w:type="spellEnd"/>
            <w:r w:rsidRPr="00F94272">
              <w:t xml:space="preserve"> and </w:t>
            </w:r>
            <w:proofErr w:type="spellStart"/>
            <w:r w:rsidRPr="00F94272">
              <w:t>Ugehelli</w:t>
            </w:r>
            <w:proofErr w:type="spellEnd"/>
            <w:r w:rsidRPr="00F94272">
              <w:t xml:space="preserve"> in Delta, </w:t>
            </w:r>
            <w:proofErr w:type="spellStart"/>
            <w:r w:rsidRPr="00F94272">
              <w:t>Akwa</w:t>
            </w:r>
            <w:proofErr w:type="spellEnd"/>
            <w:r w:rsidRPr="00F94272">
              <w:t xml:space="preserve"> </w:t>
            </w:r>
            <w:proofErr w:type="spellStart"/>
            <w:r w:rsidRPr="00F94272">
              <w:t>Ibom</w:t>
            </w:r>
            <w:proofErr w:type="spellEnd"/>
          </w:p>
        </w:tc>
        <w:tc>
          <w:tcPr>
            <w:tcW w:w="2690" w:type="dxa"/>
          </w:tcPr>
          <w:p w:rsidR="0083604B" w:rsidRPr="00F94272" w:rsidRDefault="0083604B" w:rsidP="003B2DB9">
            <w:r w:rsidRPr="00F94272">
              <w:t>Sedimentary rock</w:t>
            </w:r>
          </w:p>
        </w:tc>
      </w:tr>
    </w:tbl>
    <w:p w:rsidR="0083604B" w:rsidRPr="00F94272" w:rsidRDefault="0083604B" w:rsidP="0083604B"/>
    <w:p w:rsidR="0083604B" w:rsidRPr="00F94272" w:rsidRDefault="00F94272" w:rsidP="0083604B">
      <w:pPr>
        <w:jc w:val="center"/>
        <w:rPr>
          <w:b/>
          <w:u w:val="single"/>
        </w:rPr>
      </w:pPr>
      <w:r>
        <w:rPr>
          <w:b/>
          <w:u w:val="single"/>
        </w:rPr>
        <w:t xml:space="preserve">METHODS </w:t>
      </w:r>
      <w:r w:rsidR="0083604B" w:rsidRPr="00F94272">
        <w:rPr>
          <w:b/>
          <w:u w:val="single"/>
        </w:rPr>
        <w:t>OF MINERAL</w:t>
      </w:r>
      <w:r>
        <w:rPr>
          <w:b/>
          <w:u w:val="single"/>
        </w:rPr>
        <w:t xml:space="preserve"> EXPLOITATION</w:t>
      </w:r>
      <w:r w:rsidR="0083604B" w:rsidRPr="00F94272">
        <w:rPr>
          <w:b/>
          <w:u w:val="single"/>
        </w:rPr>
        <w:t xml:space="preserve"> </w:t>
      </w:r>
    </w:p>
    <w:p w:rsidR="0083604B" w:rsidRPr="00F94272" w:rsidRDefault="0083604B" w:rsidP="0083604B">
      <w:r w:rsidRPr="00F94272">
        <w:t xml:space="preserve">Coal is extracted by underground mining or </w:t>
      </w:r>
      <w:proofErr w:type="spellStart"/>
      <w:r w:rsidRPr="00F94272">
        <w:t>adit</w:t>
      </w:r>
      <w:proofErr w:type="spellEnd"/>
      <w:r w:rsidRPr="00F94272">
        <w:t xml:space="preserve"> method.</w:t>
      </w:r>
    </w:p>
    <w:p w:rsidR="0083604B" w:rsidRPr="00F94272" w:rsidRDefault="0083604B" w:rsidP="0083604B">
      <w:pPr>
        <w:pStyle w:val="ListParagraph"/>
        <w:numPr>
          <w:ilvl w:val="0"/>
          <w:numId w:val="4"/>
        </w:numPr>
      </w:pPr>
      <w:r w:rsidRPr="00F94272">
        <w:t xml:space="preserve">A tunnel or </w:t>
      </w:r>
      <w:proofErr w:type="spellStart"/>
      <w:r w:rsidRPr="00F94272">
        <w:t>adit</w:t>
      </w:r>
      <w:proofErr w:type="spellEnd"/>
      <w:r w:rsidRPr="00F94272">
        <w:t xml:space="preserve"> is cut into the coal seam.</w:t>
      </w:r>
    </w:p>
    <w:p w:rsidR="0083604B" w:rsidRPr="00F94272" w:rsidRDefault="0083604B" w:rsidP="0083604B">
      <w:pPr>
        <w:pStyle w:val="ListParagraph"/>
        <w:numPr>
          <w:ilvl w:val="0"/>
          <w:numId w:val="4"/>
        </w:numPr>
      </w:pPr>
      <w:r w:rsidRPr="00F94272">
        <w:t>Explosives are used to dig out the coal</w:t>
      </w:r>
    </w:p>
    <w:p w:rsidR="0083604B" w:rsidRPr="00F94272" w:rsidRDefault="00E35731" w:rsidP="0083604B">
      <w:pPr>
        <w:pStyle w:val="ListParagraph"/>
        <w:numPr>
          <w:ilvl w:val="0"/>
          <w:numId w:val="4"/>
        </w:numPr>
      </w:pPr>
      <w:r>
        <w:t>A light rail c</w:t>
      </w:r>
      <w:r w:rsidR="0083604B" w:rsidRPr="00F94272">
        <w:t xml:space="preserve">ar hauls the coal from the tunnel to the surface or into </w:t>
      </w:r>
      <w:r w:rsidRPr="00F94272">
        <w:t>lories</w:t>
      </w:r>
      <w:r w:rsidR="0083604B" w:rsidRPr="00F94272">
        <w:t xml:space="preserve"> from where they are exported or used locally</w:t>
      </w:r>
    </w:p>
    <w:p w:rsidR="0083604B" w:rsidRPr="00F94272" w:rsidRDefault="0083604B" w:rsidP="0083604B">
      <w:pPr>
        <w:jc w:val="center"/>
        <w:rPr>
          <w:b/>
          <w:u w:val="single"/>
        </w:rPr>
      </w:pPr>
      <w:r w:rsidRPr="00F94272">
        <w:rPr>
          <w:b/>
          <w:u w:val="single"/>
        </w:rPr>
        <w:t>METHOD MINING IRON ORE</w:t>
      </w:r>
    </w:p>
    <w:p w:rsidR="0083604B" w:rsidRPr="00F94272" w:rsidRDefault="0083604B" w:rsidP="0083604B">
      <w:pPr>
        <w:tabs>
          <w:tab w:val="left" w:pos="5387"/>
        </w:tabs>
      </w:pPr>
      <w:r w:rsidRPr="00F94272">
        <w:t>Iron ore is mined by a method called open cast method.</w:t>
      </w:r>
    </w:p>
    <w:p w:rsidR="0083604B" w:rsidRPr="00F94272" w:rsidRDefault="0083604B" w:rsidP="0083604B">
      <w:pPr>
        <w:pStyle w:val="ListParagraph"/>
        <w:numPr>
          <w:ilvl w:val="0"/>
          <w:numId w:val="5"/>
        </w:numPr>
        <w:tabs>
          <w:tab w:val="left" w:pos="5387"/>
        </w:tabs>
      </w:pPr>
      <w:r w:rsidRPr="00F94272">
        <w:t>Explosives are use to remove the over-burden rocks.</w:t>
      </w:r>
    </w:p>
    <w:p w:rsidR="0083604B" w:rsidRPr="00F94272" w:rsidRDefault="0083604B" w:rsidP="0083604B">
      <w:pPr>
        <w:pStyle w:val="ListParagraph"/>
        <w:numPr>
          <w:ilvl w:val="0"/>
          <w:numId w:val="5"/>
        </w:numPr>
        <w:tabs>
          <w:tab w:val="left" w:pos="5387"/>
        </w:tabs>
      </w:pPr>
      <w:r w:rsidRPr="00F94272">
        <w:t xml:space="preserve"> A powerful machine called dragl</w:t>
      </w:r>
      <w:r w:rsidR="005B33C5">
        <w:t>ine is then used to pile the iro</w:t>
      </w:r>
      <w:r w:rsidRPr="00F94272">
        <w:t>n ore into heap.</w:t>
      </w:r>
    </w:p>
    <w:p w:rsidR="0083604B" w:rsidRPr="00F94272" w:rsidRDefault="0083604B" w:rsidP="0083604B">
      <w:pPr>
        <w:pStyle w:val="ListParagraph"/>
        <w:numPr>
          <w:ilvl w:val="0"/>
          <w:numId w:val="5"/>
        </w:numPr>
        <w:tabs>
          <w:tab w:val="left" w:pos="5387"/>
        </w:tabs>
      </w:pPr>
      <w:r w:rsidRPr="00F94272">
        <w:t>A monitor is then used to direct a powerful job of water to towards the heap.</w:t>
      </w:r>
    </w:p>
    <w:p w:rsidR="0083604B" w:rsidRPr="00F94272" w:rsidRDefault="0083604B" w:rsidP="0083604B">
      <w:pPr>
        <w:pStyle w:val="ListParagraph"/>
        <w:numPr>
          <w:ilvl w:val="0"/>
          <w:numId w:val="5"/>
        </w:numPr>
        <w:tabs>
          <w:tab w:val="left" w:pos="5387"/>
        </w:tabs>
      </w:pPr>
      <w:r w:rsidRPr="00F94272">
        <w:t xml:space="preserve">The water washes the soil out through a series of sluice boxes </w:t>
      </w:r>
    </w:p>
    <w:p w:rsidR="0083604B" w:rsidRPr="00F94272" w:rsidRDefault="0083604B" w:rsidP="0083604B">
      <w:pPr>
        <w:pStyle w:val="ListParagraph"/>
        <w:numPr>
          <w:ilvl w:val="0"/>
          <w:numId w:val="5"/>
        </w:numPr>
        <w:tabs>
          <w:tab w:val="left" w:pos="5387"/>
        </w:tabs>
      </w:pPr>
      <w:r w:rsidRPr="00F94272">
        <w:t>The iron ore sinks to the bottom of the sluice boxes while water carries the dirt away</w:t>
      </w:r>
    </w:p>
    <w:p w:rsidR="00A25B01" w:rsidRPr="00A25B01" w:rsidRDefault="0083604B" w:rsidP="00A25B01">
      <w:pPr>
        <w:pStyle w:val="ListParagraph"/>
        <w:numPr>
          <w:ilvl w:val="0"/>
          <w:numId w:val="5"/>
        </w:numPr>
        <w:tabs>
          <w:tab w:val="left" w:pos="5387"/>
        </w:tabs>
      </w:pPr>
      <w:r w:rsidRPr="00F94272">
        <w:t>The iron concentrate now formed is ready for smelting in factories.</w:t>
      </w:r>
    </w:p>
    <w:p w:rsidR="0083604B" w:rsidRPr="00F94272" w:rsidRDefault="0083604B" w:rsidP="0083604B">
      <w:pPr>
        <w:tabs>
          <w:tab w:val="left" w:pos="5387"/>
        </w:tabs>
        <w:jc w:val="center"/>
        <w:rPr>
          <w:b/>
          <w:u w:val="single"/>
        </w:rPr>
      </w:pPr>
      <w:r w:rsidRPr="00F94272">
        <w:rPr>
          <w:b/>
          <w:u w:val="single"/>
        </w:rPr>
        <w:t xml:space="preserve">METHOD OF MINNIG LIMETSONE </w:t>
      </w:r>
    </w:p>
    <w:p w:rsidR="0083604B" w:rsidRPr="00F94272" w:rsidRDefault="0083604B" w:rsidP="0083604B">
      <w:pPr>
        <w:tabs>
          <w:tab w:val="left" w:pos="5387"/>
        </w:tabs>
      </w:pPr>
      <w:r w:rsidRPr="00F94272">
        <w:t>Petroleum is mined using drilling method.</w:t>
      </w:r>
    </w:p>
    <w:p w:rsidR="0083604B" w:rsidRPr="00F94272" w:rsidRDefault="0083604B" w:rsidP="0083604B">
      <w:pPr>
        <w:pStyle w:val="ListParagraph"/>
        <w:numPr>
          <w:ilvl w:val="0"/>
          <w:numId w:val="6"/>
        </w:numPr>
        <w:tabs>
          <w:tab w:val="left" w:pos="5387"/>
        </w:tabs>
      </w:pPr>
      <w:r w:rsidRPr="00F94272">
        <w:t>Underground rocks are first samples and tested for traces of oil.</w:t>
      </w:r>
    </w:p>
    <w:p w:rsidR="0083604B" w:rsidRPr="00F94272" w:rsidRDefault="0083604B" w:rsidP="0083604B">
      <w:pPr>
        <w:pStyle w:val="ListParagraph"/>
        <w:numPr>
          <w:ilvl w:val="0"/>
          <w:numId w:val="6"/>
        </w:numPr>
        <w:tabs>
          <w:tab w:val="left" w:pos="5387"/>
        </w:tabs>
      </w:pPr>
      <w:r w:rsidRPr="00F94272">
        <w:t>When oil is discovered, a well is sunk to reach with the aid of a drilling rig.</w:t>
      </w:r>
    </w:p>
    <w:p w:rsidR="0083604B" w:rsidRPr="00F94272" w:rsidRDefault="0083604B" w:rsidP="0083604B">
      <w:pPr>
        <w:pStyle w:val="ListParagraph"/>
        <w:numPr>
          <w:ilvl w:val="0"/>
          <w:numId w:val="6"/>
        </w:numPr>
        <w:tabs>
          <w:tab w:val="left" w:pos="5387"/>
        </w:tabs>
      </w:pPr>
      <w:r w:rsidRPr="00F94272">
        <w:t xml:space="preserve">The oil is then pumped </w:t>
      </w:r>
      <w:r w:rsidR="00E35731" w:rsidRPr="00F94272">
        <w:t>out mechanically</w:t>
      </w:r>
      <w:r w:rsidRPr="00F94272">
        <w:t xml:space="preserve"> or naturally if the pressure within the oil zone in the soil is high.</w:t>
      </w:r>
    </w:p>
    <w:p w:rsidR="0083604B" w:rsidRPr="00F94272" w:rsidRDefault="0083604B" w:rsidP="0083604B">
      <w:pPr>
        <w:pStyle w:val="ListParagraph"/>
        <w:tabs>
          <w:tab w:val="left" w:pos="5387"/>
        </w:tabs>
      </w:pPr>
      <w:r w:rsidRPr="00F94272">
        <w:t xml:space="preserve">In the soil, three layers within the oil zone exist </w:t>
      </w:r>
    </w:p>
    <w:p w:rsidR="0083604B" w:rsidRPr="00F94272" w:rsidRDefault="0083604B" w:rsidP="0083604B">
      <w:pPr>
        <w:pStyle w:val="ListParagraph"/>
        <w:numPr>
          <w:ilvl w:val="0"/>
          <w:numId w:val="7"/>
        </w:numPr>
        <w:tabs>
          <w:tab w:val="left" w:pos="5387"/>
        </w:tabs>
      </w:pPr>
      <w:r w:rsidRPr="00F94272">
        <w:t>Natural gas in found on top</w:t>
      </w:r>
    </w:p>
    <w:p w:rsidR="0083604B" w:rsidRPr="00F94272" w:rsidRDefault="0083604B" w:rsidP="0083604B">
      <w:pPr>
        <w:pStyle w:val="ListParagraph"/>
        <w:numPr>
          <w:ilvl w:val="0"/>
          <w:numId w:val="7"/>
        </w:numPr>
        <w:tabs>
          <w:tab w:val="left" w:pos="5387"/>
        </w:tabs>
      </w:pPr>
      <w:r w:rsidRPr="00F94272">
        <w:t xml:space="preserve">Petroleum or crude oil the middle </w:t>
      </w:r>
    </w:p>
    <w:p w:rsidR="0083604B" w:rsidRPr="00F94272" w:rsidRDefault="0083604B" w:rsidP="0083604B">
      <w:pPr>
        <w:pStyle w:val="ListParagraph"/>
        <w:numPr>
          <w:ilvl w:val="0"/>
          <w:numId w:val="7"/>
        </w:numPr>
        <w:tabs>
          <w:tab w:val="left" w:pos="5387"/>
        </w:tabs>
      </w:pPr>
      <w:r w:rsidRPr="00F94272">
        <w:t xml:space="preserve">Water at the bottom </w:t>
      </w:r>
    </w:p>
    <w:p w:rsidR="0083604B" w:rsidRPr="00F94272" w:rsidRDefault="0083604B" w:rsidP="0083604B">
      <w:pPr>
        <w:tabs>
          <w:tab w:val="left" w:pos="5387"/>
        </w:tabs>
        <w:jc w:val="center"/>
        <w:rPr>
          <w:b/>
          <w:u w:val="single"/>
        </w:rPr>
      </w:pPr>
      <w:r w:rsidRPr="00F94272">
        <w:rPr>
          <w:b/>
          <w:u w:val="single"/>
        </w:rPr>
        <w:lastRenderedPageBreak/>
        <w:t xml:space="preserve">ADVERSE EFFECTS OF MINING OF OPERATION </w:t>
      </w:r>
    </w:p>
    <w:p w:rsidR="0083604B" w:rsidRPr="00F94272" w:rsidRDefault="0083604B" w:rsidP="0083604B">
      <w:pPr>
        <w:pStyle w:val="ListParagraph"/>
        <w:numPr>
          <w:ilvl w:val="0"/>
          <w:numId w:val="1"/>
        </w:numPr>
        <w:tabs>
          <w:tab w:val="left" w:pos="5387"/>
        </w:tabs>
      </w:pPr>
      <w:r w:rsidRPr="00F94272">
        <w:t xml:space="preserve">Mining hazard e.g. collapse of mines </w:t>
      </w:r>
    </w:p>
    <w:p w:rsidR="0083604B" w:rsidRPr="00F94272" w:rsidRDefault="00210AFA" w:rsidP="0083604B">
      <w:pPr>
        <w:pStyle w:val="ListParagraph"/>
        <w:numPr>
          <w:ilvl w:val="0"/>
          <w:numId w:val="1"/>
        </w:numPr>
        <w:tabs>
          <w:tab w:val="left" w:pos="5387"/>
        </w:tabs>
      </w:pPr>
      <w:r w:rsidRPr="00F94272">
        <w:t>Health hazard like asth</w:t>
      </w:r>
      <w:r w:rsidR="0083604B" w:rsidRPr="00F94272">
        <w:t>ma, lung and heart disorder</w:t>
      </w:r>
    </w:p>
    <w:p w:rsidR="0083604B" w:rsidRPr="00F94272" w:rsidRDefault="0083604B" w:rsidP="0083604B">
      <w:pPr>
        <w:pStyle w:val="ListParagraph"/>
        <w:numPr>
          <w:ilvl w:val="0"/>
          <w:numId w:val="1"/>
        </w:numPr>
        <w:tabs>
          <w:tab w:val="left" w:pos="5387"/>
        </w:tabs>
      </w:pPr>
      <w:r w:rsidRPr="00F94272">
        <w:t xml:space="preserve">Displacement settlements </w:t>
      </w:r>
    </w:p>
    <w:p w:rsidR="0083604B" w:rsidRPr="00F94272" w:rsidRDefault="0083604B" w:rsidP="0083604B">
      <w:pPr>
        <w:pStyle w:val="ListParagraph"/>
        <w:numPr>
          <w:ilvl w:val="0"/>
          <w:numId w:val="1"/>
        </w:numPr>
        <w:tabs>
          <w:tab w:val="left" w:pos="5387"/>
        </w:tabs>
      </w:pPr>
      <w:r w:rsidRPr="00F94272">
        <w:t>Global warming through emission of gases</w:t>
      </w:r>
    </w:p>
    <w:p w:rsidR="0083604B" w:rsidRPr="00F94272" w:rsidRDefault="0083604B" w:rsidP="0083604B">
      <w:pPr>
        <w:pStyle w:val="ListParagraph"/>
        <w:numPr>
          <w:ilvl w:val="0"/>
          <w:numId w:val="1"/>
        </w:numPr>
        <w:tabs>
          <w:tab w:val="left" w:pos="5387"/>
        </w:tabs>
      </w:pPr>
      <w:r w:rsidRPr="00F94272">
        <w:t>Destruction of ecosystem,</w:t>
      </w:r>
    </w:p>
    <w:p w:rsidR="0083604B" w:rsidRPr="00F94272" w:rsidRDefault="0083604B" w:rsidP="0083604B">
      <w:pPr>
        <w:pStyle w:val="ListParagraph"/>
        <w:numPr>
          <w:ilvl w:val="0"/>
          <w:numId w:val="1"/>
        </w:numPr>
        <w:tabs>
          <w:tab w:val="left" w:pos="5387"/>
        </w:tabs>
      </w:pPr>
      <w:r w:rsidRPr="00F94272">
        <w:t>Destruction of ecosystem</w:t>
      </w:r>
    </w:p>
    <w:p w:rsidR="0083604B" w:rsidRPr="00F94272" w:rsidRDefault="0083604B" w:rsidP="0083604B">
      <w:pPr>
        <w:pStyle w:val="ListParagraph"/>
        <w:numPr>
          <w:ilvl w:val="0"/>
          <w:numId w:val="1"/>
        </w:numPr>
        <w:tabs>
          <w:tab w:val="left" w:pos="5387"/>
        </w:tabs>
      </w:pPr>
      <w:r w:rsidRPr="00F94272">
        <w:t xml:space="preserve">Environmental pollution </w:t>
      </w:r>
    </w:p>
    <w:p w:rsidR="0083604B" w:rsidRPr="00F94272" w:rsidRDefault="0083604B" w:rsidP="0083604B">
      <w:pPr>
        <w:pStyle w:val="ListParagraph"/>
        <w:numPr>
          <w:ilvl w:val="0"/>
          <w:numId w:val="1"/>
        </w:numPr>
        <w:tabs>
          <w:tab w:val="left" w:pos="5387"/>
        </w:tabs>
      </w:pPr>
      <w:r w:rsidRPr="00F94272">
        <w:t>Development of global towns</w:t>
      </w:r>
    </w:p>
    <w:p w:rsidR="0083604B" w:rsidRPr="00F94272" w:rsidRDefault="0083604B" w:rsidP="0083604B">
      <w:pPr>
        <w:tabs>
          <w:tab w:val="left" w:pos="5387"/>
        </w:tabs>
        <w:jc w:val="center"/>
        <w:rPr>
          <w:b/>
          <w:u w:val="single"/>
        </w:rPr>
      </w:pPr>
      <w:r w:rsidRPr="00F94272">
        <w:rPr>
          <w:b/>
          <w:u w:val="single"/>
        </w:rPr>
        <w:t>IMPORTANCE OF MINERALS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  <w:tabs>
          <w:tab w:val="left" w:pos="5387"/>
        </w:tabs>
      </w:pPr>
      <w:r w:rsidRPr="00F94272">
        <w:t xml:space="preserve">Employment opportunities 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</w:pPr>
      <w:r w:rsidRPr="00F94272">
        <w:t>Foreign exchange earning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  <w:tabs>
          <w:tab w:val="left" w:pos="5387"/>
        </w:tabs>
      </w:pPr>
      <w:r w:rsidRPr="00F94272">
        <w:t xml:space="preserve">Provision of essential goods 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  <w:tabs>
          <w:tab w:val="left" w:pos="5387"/>
        </w:tabs>
      </w:pPr>
      <w:r w:rsidRPr="00F94272">
        <w:t>Raw materials industries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  <w:tabs>
          <w:tab w:val="left" w:pos="5387"/>
        </w:tabs>
      </w:pPr>
      <w:r w:rsidRPr="00F94272">
        <w:t>Revenue generation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  <w:tabs>
          <w:tab w:val="left" w:pos="5387"/>
        </w:tabs>
      </w:pPr>
      <w:r w:rsidRPr="00F94272">
        <w:t xml:space="preserve">Improvement of standard of living 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  <w:tabs>
          <w:tab w:val="left" w:pos="5387"/>
        </w:tabs>
      </w:pPr>
      <w:r w:rsidRPr="00F94272">
        <w:t xml:space="preserve">Infrastructural development 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  <w:tabs>
          <w:tab w:val="left" w:pos="5387"/>
        </w:tabs>
      </w:pPr>
      <w:r w:rsidRPr="00F94272">
        <w:t>Acquisition of skills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  <w:tabs>
          <w:tab w:val="left" w:pos="5387"/>
        </w:tabs>
      </w:pPr>
      <w:r w:rsidRPr="00F94272">
        <w:t xml:space="preserve">Growth of cities </w:t>
      </w:r>
    </w:p>
    <w:p w:rsidR="0083604B" w:rsidRPr="00F94272" w:rsidRDefault="0083604B" w:rsidP="0083604B">
      <w:pPr>
        <w:pStyle w:val="ListParagraph"/>
        <w:numPr>
          <w:ilvl w:val="0"/>
          <w:numId w:val="8"/>
        </w:numPr>
        <w:tabs>
          <w:tab w:val="left" w:pos="5387"/>
        </w:tabs>
        <w:ind w:hanging="540"/>
      </w:pPr>
      <w:r w:rsidRPr="00F94272">
        <w:t xml:space="preserve">Growths of ancillary industries </w:t>
      </w:r>
    </w:p>
    <w:p w:rsidR="00D2514C" w:rsidRDefault="0083604B" w:rsidP="00D2514C">
      <w:pPr>
        <w:pStyle w:val="ListParagraph"/>
        <w:numPr>
          <w:ilvl w:val="0"/>
          <w:numId w:val="8"/>
        </w:numPr>
        <w:ind w:hanging="540"/>
      </w:pPr>
      <w:r w:rsidRPr="00F94272">
        <w:t>Training and returning of personnel.</w:t>
      </w:r>
    </w:p>
    <w:p w:rsidR="00D2514C" w:rsidRDefault="00D2514C" w:rsidP="00D2514C">
      <w:pPr>
        <w:pStyle w:val="Default"/>
      </w:pPr>
      <w:r>
        <w:t xml:space="preserve"> </w:t>
      </w:r>
    </w:p>
    <w:p w:rsidR="00D2514C" w:rsidRDefault="00D2514C" w:rsidP="00D2514C">
      <w:pPr>
        <w:pStyle w:val="Default"/>
        <w:jc w:val="center"/>
      </w:pPr>
    </w:p>
    <w:p w:rsidR="00D2514C" w:rsidRPr="00D2514C" w:rsidRDefault="00D2514C" w:rsidP="00D2514C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b/>
          <w:bCs/>
          <w:sz w:val="22"/>
          <w:szCs w:val="22"/>
        </w:rPr>
        <w:t>POWER RESOURCES IN NIGERIA</w:t>
      </w:r>
    </w:p>
    <w:p w:rsidR="00D2514C" w:rsidRPr="00D2514C" w:rsidRDefault="00D2514C" w:rsidP="00D2514C">
      <w:pPr>
        <w:pStyle w:val="Default"/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 xml:space="preserve">There are four major sources of power in Nigeria. These sources of power are: </w:t>
      </w:r>
    </w:p>
    <w:p w:rsidR="00D2514C" w:rsidRPr="00D2514C" w:rsidRDefault="00D2514C" w:rsidP="00D2514C">
      <w:pPr>
        <w:pStyle w:val="Defaul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 xml:space="preserve">Water </w:t>
      </w:r>
    </w:p>
    <w:p w:rsidR="00D2514C" w:rsidRPr="00D2514C" w:rsidRDefault="00D2514C" w:rsidP="00D2514C">
      <w:pPr>
        <w:pStyle w:val="Defaul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 xml:space="preserve">Coal </w:t>
      </w:r>
    </w:p>
    <w:p w:rsidR="00D2514C" w:rsidRPr="00D2514C" w:rsidRDefault="00D2514C" w:rsidP="00D2514C">
      <w:pPr>
        <w:pStyle w:val="Defaul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 xml:space="preserve">Petroleum </w:t>
      </w:r>
    </w:p>
    <w:p w:rsidR="00D2514C" w:rsidRDefault="005B33C5" w:rsidP="00D2514C">
      <w:pPr>
        <w:pStyle w:val="Defaul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Natural Gas</w:t>
      </w:r>
    </w:p>
    <w:p w:rsidR="005B33C5" w:rsidRPr="00D2514C" w:rsidRDefault="005B33C5" w:rsidP="005B33C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sources of power are exploited in the following areas:</w:t>
      </w:r>
    </w:p>
    <w:p w:rsidR="00D2514C" w:rsidRPr="005B33C5" w:rsidRDefault="005B33C5" w:rsidP="00D2514C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Pr="00D2514C">
        <w:rPr>
          <w:rFonts w:asciiTheme="minorHAnsi" w:hAnsiTheme="minorHAnsi"/>
          <w:b/>
          <w:bCs/>
          <w:sz w:val="22"/>
          <w:szCs w:val="22"/>
        </w:rPr>
        <w:t xml:space="preserve">Hydro-Electric Power (H.E.P.): </w:t>
      </w:r>
      <w:r w:rsidR="00D2514C" w:rsidRPr="00D2514C">
        <w:rPr>
          <w:rFonts w:asciiTheme="minorHAnsi" w:hAnsiTheme="minorHAnsi"/>
          <w:sz w:val="22"/>
          <w:szCs w:val="22"/>
        </w:rPr>
        <w:t xml:space="preserve">This is the power generated by water. Examples of H.E.P. projects in Nigeria are found in </w:t>
      </w:r>
      <w:proofErr w:type="spellStart"/>
      <w:r w:rsidR="00D2514C" w:rsidRPr="00D2514C">
        <w:rPr>
          <w:rFonts w:asciiTheme="minorHAnsi" w:hAnsiTheme="minorHAnsi"/>
          <w:sz w:val="22"/>
          <w:szCs w:val="22"/>
        </w:rPr>
        <w:t>Kainji</w:t>
      </w:r>
      <w:proofErr w:type="spellEnd"/>
      <w:r w:rsidR="00D2514C" w:rsidRPr="00D2514C">
        <w:rPr>
          <w:rFonts w:asciiTheme="minorHAnsi" w:hAnsiTheme="minorHAnsi"/>
          <w:sz w:val="22"/>
          <w:szCs w:val="22"/>
        </w:rPr>
        <w:t xml:space="preserve"> Dam on River Niger and </w:t>
      </w:r>
      <w:proofErr w:type="spellStart"/>
      <w:r w:rsidR="00D2514C" w:rsidRPr="00D2514C">
        <w:rPr>
          <w:rFonts w:asciiTheme="minorHAnsi" w:hAnsiTheme="minorHAnsi"/>
          <w:sz w:val="22"/>
          <w:szCs w:val="22"/>
        </w:rPr>
        <w:t>Shiroro</w:t>
      </w:r>
      <w:proofErr w:type="spellEnd"/>
      <w:r w:rsidR="00D2514C" w:rsidRPr="00D2514C">
        <w:rPr>
          <w:rFonts w:asciiTheme="minorHAnsi" w:hAnsiTheme="minorHAnsi"/>
          <w:sz w:val="22"/>
          <w:szCs w:val="22"/>
        </w:rPr>
        <w:t xml:space="preserve"> Dam on River Kaduna. </w:t>
      </w:r>
    </w:p>
    <w:p w:rsidR="005B33C5" w:rsidRDefault="005B33C5" w:rsidP="00D2514C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D2514C" w:rsidRPr="00D2514C" w:rsidRDefault="005B33C5" w:rsidP="00D2514C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2. </w:t>
      </w:r>
      <w:r w:rsidRPr="00D2514C">
        <w:rPr>
          <w:rFonts w:asciiTheme="minorHAnsi" w:hAnsiTheme="minorHAnsi"/>
          <w:b/>
          <w:bCs/>
          <w:sz w:val="22"/>
          <w:szCs w:val="22"/>
        </w:rPr>
        <w:t xml:space="preserve">Thermal Power: </w:t>
      </w:r>
      <w:r w:rsidRPr="00D2514C">
        <w:rPr>
          <w:rFonts w:asciiTheme="minorHAnsi" w:hAnsiTheme="minorHAnsi"/>
          <w:sz w:val="22"/>
          <w:szCs w:val="22"/>
        </w:rPr>
        <w:t xml:space="preserve">This </w:t>
      </w:r>
      <w:r w:rsidR="00D2514C" w:rsidRPr="00D2514C">
        <w:rPr>
          <w:rFonts w:asciiTheme="minorHAnsi" w:hAnsiTheme="minorHAnsi"/>
          <w:sz w:val="22"/>
          <w:szCs w:val="22"/>
        </w:rPr>
        <w:t xml:space="preserve">is the power generated through the use of coal, natural gas and petroleum. These minerals are used to power turbine or giant generators in other to generate electricity. </w:t>
      </w:r>
    </w:p>
    <w:p w:rsidR="00D2514C" w:rsidRPr="00D2514C" w:rsidRDefault="00D2514C" w:rsidP="00D2514C">
      <w:pPr>
        <w:pStyle w:val="Default"/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 xml:space="preserve">The following are places where thermal plants are in Nigeria: </w:t>
      </w:r>
    </w:p>
    <w:p w:rsidR="005B33C5" w:rsidRDefault="005B33C5" w:rsidP="00D2514C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5B33C5" w:rsidRDefault="005B33C5" w:rsidP="00D2514C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D2514C" w:rsidRPr="00D2514C" w:rsidRDefault="005B33C5" w:rsidP="00D2514C">
      <w:pPr>
        <w:pStyle w:val="Default"/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b/>
          <w:bCs/>
          <w:sz w:val="22"/>
          <w:szCs w:val="22"/>
        </w:rPr>
        <w:t>Thermal Plant</w:t>
      </w:r>
      <w:r>
        <w:rPr>
          <w:rFonts w:asciiTheme="minorHAnsi" w:hAnsiTheme="minorHAnsi"/>
          <w:b/>
          <w:bCs/>
          <w:sz w:val="22"/>
          <w:szCs w:val="22"/>
        </w:rPr>
        <w:t xml:space="preserve">s </w:t>
      </w:r>
      <w:r w:rsidRPr="00D2514C">
        <w:rPr>
          <w:rFonts w:asciiTheme="minorHAnsi" w:hAnsiTheme="minorHAnsi"/>
          <w:b/>
          <w:bCs/>
          <w:sz w:val="22"/>
          <w:szCs w:val="22"/>
        </w:rPr>
        <w:t xml:space="preserve">Found </w:t>
      </w:r>
      <w:r>
        <w:rPr>
          <w:rFonts w:asciiTheme="minorHAnsi" w:hAnsiTheme="minorHAnsi"/>
          <w:b/>
          <w:bCs/>
          <w:sz w:val="22"/>
          <w:szCs w:val="22"/>
        </w:rPr>
        <w:t>in Nigeria:</w:t>
      </w:r>
    </w:p>
    <w:p w:rsidR="00D2514C" w:rsidRPr="00D2514C" w:rsidRDefault="00D2514C" w:rsidP="00D2514C">
      <w:pPr>
        <w:pStyle w:val="Defaul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proofErr w:type="spellStart"/>
      <w:r w:rsidRPr="00D2514C">
        <w:rPr>
          <w:rFonts w:asciiTheme="minorHAnsi" w:hAnsiTheme="minorHAnsi"/>
          <w:sz w:val="22"/>
          <w:szCs w:val="22"/>
        </w:rPr>
        <w:t>Egbin</w:t>
      </w:r>
      <w:proofErr w:type="spellEnd"/>
      <w:r w:rsidR="00EC5F06">
        <w:rPr>
          <w:rFonts w:asciiTheme="minorHAnsi" w:hAnsiTheme="minorHAnsi"/>
          <w:sz w:val="22"/>
          <w:szCs w:val="22"/>
        </w:rPr>
        <w:t>,</w:t>
      </w:r>
      <w:r w:rsidRPr="00D2514C">
        <w:rPr>
          <w:rFonts w:asciiTheme="minorHAnsi" w:hAnsiTheme="minorHAnsi"/>
          <w:sz w:val="22"/>
          <w:szCs w:val="22"/>
        </w:rPr>
        <w:t xml:space="preserve"> Lagos</w:t>
      </w:r>
      <w:r w:rsidR="00EC5F06">
        <w:rPr>
          <w:rFonts w:asciiTheme="minorHAnsi" w:hAnsiTheme="minorHAnsi"/>
          <w:sz w:val="22"/>
          <w:szCs w:val="22"/>
        </w:rPr>
        <w:t>-</w:t>
      </w:r>
      <w:r w:rsidRPr="00D2514C">
        <w:rPr>
          <w:rFonts w:asciiTheme="minorHAnsi" w:hAnsiTheme="minorHAnsi"/>
          <w:sz w:val="22"/>
          <w:szCs w:val="22"/>
        </w:rPr>
        <w:t xml:space="preserve"> Petroleum </w:t>
      </w:r>
    </w:p>
    <w:p w:rsidR="00D2514C" w:rsidRPr="00D2514C" w:rsidRDefault="00D2514C" w:rsidP="00D2514C">
      <w:pPr>
        <w:pStyle w:val="Defaul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proofErr w:type="spellStart"/>
      <w:r w:rsidRPr="00D2514C">
        <w:rPr>
          <w:rFonts w:asciiTheme="minorHAnsi" w:hAnsiTheme="minorHAnsi"/>
          <w:sz w:val="22"/>
          <w:szCs w:val="22"/>
        </w:rPr>
        <w:t>Ijora</w:t>
      </w:r>
      <w:proofErr w:type="spellEnd"/>
      <w:r w:rsidR="00EC5F06">
        <w:rPr>
          <w:rFonts w:asciiTheme="minorHAnsi" w:hAnsiTheme="minorHAnsi"/>
          <w:sz w:val="22"/>
          <w:szCs w:val="22"/>
        </w:rPr>
        <w:t>,</w:t>
      </w:r>
      <w:r w:rsidRPr="00D2514C">
        <w:rPr>
          <w:rFonts w:asciiTheme="minorHAnsi" w:hAnsiTheme="minorHAnsi"/>
          <w:sz w:val="22"/>
          <w:szCs w:val="22"/>
        </w:rPr>
        <w:t xml:space="preserve"> Lagos</w:t>
      </w:r>
      <w:r w:rsidR="00EC5F06">
        <w:rPr>
          <w:rFonts w:asciiTheme="minorHAnsi" w:hAnsiTheme="minorHAnsi"/>
          <w:sz w:val="22"/>
          <w:szCs w:val="22"/>
        </w:rPr>
        <w:t>-</w:t>
      </w:r>
      <w:r w:rsidRPr="00D2514C">
        <w:rPr>
          <w:rFonts w:asciiTheme="minorHAnsi" w:hAnsiTheme="minorHAnsi"/>
          <w:sz w:val="22"/>
          <w:szCs w:val="22"/>
        </w:rPr>
        <w:t xml:space="preserve"> petroleum </w:t>
      </w:r>
    </w:p>
    <w:p w:rsidR="00D2514C" w:rsidRPr="00D2514C" w:rsidRDefault="00D2514C" w:rsidP="00D2514C">
      <w:pPr>
        <w:pStyle w:val="Defaul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proofErr w:type="spellStart"/>
      <w:r w:rsidRPr="00D2514C">
        <w:rPr>
          <w:rFonts w:asciiTheme="minorHAnsi" w:hAnsiTheme="minorHAnsi"/>
          <w:sz w:val="22"/>
          <w:szCs w:val="22"/>
        </w:rPr>
        <w:t>Sapele</w:t>
      </w:r>
      <w:proofErr w:type="spellEnd"/>
      <w:r w:rsidR="00EC5F06">
        <w:rPr>
          <w:rFonts w:asciiTheme="minorHAnsi" w:hAnsiTheme="minorHAnsi"/>
          <w:sz w:val="22"/>
          <w:szCs w:val="22"/>
        </w:rPr>
        <w:t>,</w:t>
      </w:r>
      <w:r w:rsidRPr="00D2514C">
        <w:rPr>
          <w:rFonts w:asciiTheme="minorHAnsi" w:hAnsiTheme="minorHAnsi"/>
          <w:sz w:val="22"/>
          <w:szCs w:val="22"/>
        </w:rPr>
        <w:t xml:space="preserve"> Delta</w:t>
      </w:r>
      <w:r w:rsidR="00EC5F06">
        <w:rPr>
          <w:rFonts w:asciiTheme="minorHAnsi" w:hAnsiTheme="minorHAnsi"/>
          <w:sz w:val="22"/>
          <w:szCs w:val="22"/>
        </w:rPr>
        <w:t>-</w:t>
      </w:r>
      <w:r w:rsidRPr="00D2514C">
        <w:rPr>
          <w:rFonts w:asciiTheme="minorHAnsi" w:hAnsiTheme="minorHAnsi"/>
          <w:sz w:val="22"/>
          <w:szCs w:val="22"/>
        </w:rPr>
        <w:t xml:space="preserve"> Gas </w:t>
      </w:r>
    </w:p>
    <w:p w:rsidR="00D2514C" w:rsidRPr="00D2514C" w:rsidRDefault="00D2514C" w:rsidP="00D2514C">
      <w:pPr>
        <w:pStyle w:val="Defaul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>Oji</w:t>
      </w:r>
      <w:r w:rsidR="00EC5F06">
        <w:rPr>
          <w:rFonts w:asciiTheme="minorHAnsi" w:hAnsiTheme="minorHAnsi"/>
          <w:sz w:val="22"/>
          <w:szCs w:val="22"/>
        </w:rPr>
        <w:t>,</w:t>
      </w:r>
      <w:r w:rsidRPr="00D2514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2514C">
        <w:rPr>
          <w:rFonts w:asciiTheme="minorHAnsi" w:hAnsiTheme="minorHAnsi"/>
          <w:sz w:val="22"/>
          <w:szCs w:val="22"/>
        </w:rPr>
        <w:t>Anambra</w:t>
      </w:r>
      <w:proofErr w:type="spellEnd"/>
      <w:r w:rsidR="00EC5F06">
        <w:rPr>
          <w:rFonts w:asciiTheme="minorHAnsi" w:hAnsiTheme="minorHAnsi"/>
          <w:sz w:val="22"/>
          <w:szCs w:val="22"/>
        </w:rPr>
        <w:t>-</w:t>
      </w:r>
      <w:r w:rsidRPr="00D2514C">
        <w:rPr>
          <w:rFonts w:asciiTheme="minorHAnsi" w:hAnsiTheme="minorHAnsi"/>
          <w:sz w:val="22"/>
          <w:szCs w:val="22"/>
        </w:rPr>
        <w:t xml:space="preserve"> Coal </w:t>
      </w:r>
    </w:p>
    <w:p w:rsidR="00D2514C" w:rsidRPr="00D2514C" w:rsidRDefault="00D2514C" w:rsidP="00D2514C">
      <w:pPr>
        <w:pStyle w:val="Default"/>
        <w:rPr>
          <w:rFonts w:asciiTheme="minorHAnsi" w:hAnsiTheme="minorHAnsi"/>
          <w:sz w:val="22"/>
          <w:szCs w:val="22"/>
        </w:rPr>
      </w:pPr>
    </w:p>
    <w:p w:rsidR="00D2514C" w:rsidRPr="00D2514C" w:rsidRDefault="00D2514C" w:rsidP="00D2514C">
      <w:pPr>
        <w:pStyle w:val="Default"/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b/>
          <w:bCs/>
          <w:sz w:val="22"/>
          <w:szCs w:val="22"/>
        </w:rPr>
        <w:t xml:space="preserve">Effects of climate on the dam </w:t>
      </w:r>
    </w:p>
    <w:p w:rsidR="00D2514C" w:rsidRPr="00D2514C" w:rsidRDefault="00D2514C" w:rsidP="00EC5F06">
      <w:pPr>
        <w:pStyle w:val="Default"/>
        <w:numPr>
          <w:ilvl w:val="0"/>
          <w:numId w:val="13"/>
        </w:numPr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 xml:space="preserve">Inadequate rainfall reduces the volume of water in the rivers or dams. </w:t>
      </w:r>
    </w:p>
    <w:p w:rsidR="00D2514C" w:rsidRPr="00D2514C" w:rsidRDefault="00D2514C" w:rsidP="00EC5F06">
      <w:pPr>
        <w:pStyle w:val="Default"/>
        <w:numPr>
          <w:ilvl w:val="0"/>
          <w:numId w:val="13"/>
        </w:numPr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 xml:space="preserve">Excessive rainfall also leads to overflow of water from the dams. </w:t>
      </w:r>
    </w:p>
    <w:p w:rsidR="00D2514C" w:rsidRPr="00D2514C" w:rsidRDefault="00D2514C" w:rsidP="00EC5F06">
      <w:pPr>
        <w:pStyle w:val="Default"/>
        <w:numPr>
          <w:ilvl w:val="0"/>
          <w:numId w:val="13"/>
        </w:numPr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 xml:space="preserve">High intensity of rainfall leads to sedimentation of silts in dams. </w:t>
      </w:r>
    </w:p>
    <w:p w:rsidR="00D2514C" w:rsidRPr="00D2514C" w:rsidRDefault="00D2514C" w:rsidP="00EC5F06">
      <w:pPr>
        <w:pStyle w:val="Default"/>
        <w:numPr>
          <w:ilvl w:val="0"/>
          <w:numId w:val="13"/>
        </w:numPr>
        <w:rPr>
          <w:rFonts w:asciiTheme="minorHAnsi" w:hAnsiTheme="minorHAnsi"/>
          <w:sz w:val="22"/>
          <w:szCs w:val="22"/>
        </w:rPr>
      </w:pPr>
      <w:r w:rsidRPr="00D2514C">
        <w:rPr>
          <w:rFonts w:asciiTheme="minorHAnsi" w:hAnsiTheme="minorHAnsi"/>
          <w:sz w:val="22"/>
          <w:szCs w:val="22"/>
        </w:rPr>
        <w:t xml:space="preserve">Intensive heat also leads to high evaporation of water from dams. </w:t>
      </w:r>
    </w:p>
    <w:p w:rsidR="00D2514C" w:rsidRPr="00D2514C" w:rsidRDefault="00D2514C" w:rsidP="00D2514C">
      <w:pPr>
        <w:spacing w:line="240" w:lineRule="auto"/>
      </w:pPr>
    </w:p>
    <w:sectPr w:rsidR="00D2514C" w:rsidRPr="00D2514C" w:rsidSect="00A25B01">
      <w:pgSz w:w="11907" w:h="16839" w:code="9"/>
      <w:pgMar w:top="3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CB942D"/>
    <w:multiLevelType w:val="hybridMultilevel"/>
    <w:tmpl w:val="D501C5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27C73AE"/>
    <w:multiLevelType w:val="hybridMultilevel"/>
    <w:tmpl w:val="7A2BD2B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F67B61"/>
    <w:multiLevelType w:val="hybridMultilevel"/>
    <w:tmpl w:val="157450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2614E"/>
    <w:multiLevelType w:val="hybridMultilevel"/>
    <w:tmpl w:val="B5CB96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3995E96"/>
    <w:multiLevelType w:val="hybridMultilevel"/>
    <w:tmpl w:val="99888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24C91"/>
    <w:multiLevelType w:val="hybridMultilevel"/>
    <w:tmpl w:val="39226136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E9F363F"/>
    <w:multiLevelType w:val="hybridMultilevel"/>
    <w:tmpl w:val="ACEA2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E44D1"/>
    <w:multiLevelType w:val="hybridMultilevel"/>
    <w:tmpl w:val="97D89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AD366"/>
    <w:multiLevelType w:val="hybridMultilevel"/>
    <w:tmpl w:val="5A64947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2F30297"/>
    <w:multiLevelType w:val="hybridMultilevel"/>
    <w:tmpl w:val="089A7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B2DE0"/>
    <w:multiLevelType w:val="hybridMultilevel"/>
    <w:tmpl w:val="2BD4BC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803A9C"/>
    <w:multiLevelType w:val="hybridMultilevel"/>
    <w:tmpl w:val="4F8C3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62790B"/>
    <w:multiLevelType w:val="hybridMultilevel"/>
    <w:tmpl w:val="EAEC0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3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604B"/>
    <w:rsid w:val="001B2930"/>
    <w:rsid w:val="00210AFA"/>
    <w:rsid w:val="005B33C5"/>
    <w:rsid w:val="00727652"/>
    <w:rsid w:val="0083604B"/>
    <w:rsid w:val="00845962"/>
    <w:rsid w:val="008E56A1"/>
    <w:rsid w:val="00A25B01"/>
    <w:rsid w:val="00A30204"/>
    <w:rsid w:val="00A620C9"/>
    <w:rsid w:val="00D2514C"/>
    <w:rsid w:val="00DA3C79"/>
    <w:rsid w:val="00E35731"/>
    <w:rsid w:val="00EC5F06"/>
    <w:rsid w:val="00F94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04B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04B"/>
    <w:pPr>
      <w:ind w:left="720"/>
      <w:contextualSpacing/>
    </w:pPr>
  </w:style>
  <w:style w:type="table" w:styleId="TableGrid">
    <w:name w:val="Table Grid"/>
    <w:basedOn w:val="TableNormal"/>
    <w:uiPriority w:val="59"/>
    <w:rsid w:val="0083604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2514C"/>
    <w:pPr>
      <w:autoSpaceDE w:val="0"/>
      <w:autoSpaceDN w:val="0"/>
      <w:adjustRightInd w:val="0"/>
      <w:spacing w:after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8</cp:revision>
  <dcterms:created xsi:type="dcterms:W3CDTF">2022-03-01T06:28:00Z</dcterms:created>
  <dcterms:modified xsi:type="dcterms:W3CDTF">2023-01-23T20:16:00Z</dcterms:modified>
</cp:coreProperties>
</file>